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7A" w:rsidRPr="0071727A" w:rsidRDefault="0071727A" w:rsidP="0071727A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727A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Załącznik 1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71727A" w:rsidRPr="0071727A" w:rsidRDefault="0071727A" w:rsidP="0071727A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71727A" w:rsidRPr="0071727A" w:rsidRDefault="0071727A" w:rsidP="0071727A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r w:rsidRPr="0071727A">
        <w:rPr>
          <w:rFonts w:ascii="Cambria" w:eastAsia="Calibri" w:hAnsi="Cambria" w:cs="Times New Roman"/>
          <w:b/>
          <w:i/>
          <w:sz w:val="20"/>
          <w:szCs w:val="20"/>
        </w:rPr>
        <w:t>ORGANIZACJA WYNAJMU SALI I CATERINGU DLA UCZETNIKÓW PROJEKRU „STOPIEN WYŻEJ”</w:t>
      </w:r>
    </w:p>
    <w:p w:rsidR="0071727A" w:rsidRPr="0071727A" w:rsidRDefault="0071727A" w:rsidP="0071727A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1727A" w:rsidRPr="0071727A" w:rsidTr="00465A80">
        <w:tc>
          <w:tcPr>
            <w:tcW w:w="9921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1727A" w:rsidRPr="0071727A" w:rsidRDefault="0071727A" w:rsidP="0071727A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1727A" w:rsidRPr="0071727A" w:rsidRDefault="0071727A" w:rsidP="0071727A">
      <w:p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>5. Wynagrodzenie (brutto) za wykonanie przedmiotu zamówienia wynosi:</w:t>
      </w:r>
    </w:p>
    <w:tbl>
      <w:tblPr>
        <w:tblpPr w:leftFromText="141" w:rightFromText="141" w:vertAnchor="text" w:horzAnchor="margin" w:tblpX="250" w:tblpY="54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834"/>
      </w:tblGrid>
      <w:tr w:rsidR="0071727A" w:rsidRPr="0071727A" w:rsidTr="00465A80">
        <w:trPr>
          <w:trHeight w:val="1266"/>
        </w:trPr>
        <w:tc>
          <w:tcPr>
            <w:tcW w:w="3260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r w:rsidRPr="0071727A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Organizacja wynajmu sali</w:t>
            </w: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727A">
              <w:rPr>
                <w:rFonts w:ascii="Cambria" w:eastAsia="Calibri" w:hAnsi="Cambria" w:cs="Times New Roman"/>
                <w:sz w:val="20"/>
                <w:szCs w:val="20"/>
              </w:rPr>
              <w:t>Całkowity koszt wynajmu sali na 2 dni: ……………………………….. zł</w:t>
            </w:r>
          </w:p>
          <w:p w:rsidR="0071727A" w:rsidRPr="0071727A" w:rsidRDefault="0071727A" w:rsidP="0071727A">
            <w:pPr>
              <w:spacing w:after="200" w:line="276" w:lineRule="auto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727A">
              <w:rPr>
                <w:rFonts w:ascii="Cambria" w:eastAsia="Calibri" w:hAnsi="Cambria" w:cs="Times New Roman"/>
                <w:sz w:val="20"/>
                <w:szCs w:val="20"/>
              </w:rPr>
              <w:t>w tym koszt wynajmu sali na jedną godzinę:…………………….. zł</w:t>
            </w:r>
          </w:p>
        </w:tc>
      </w:tr>
      <w:tr w:rsidR="0071727A" w:rsidRPr="0071727A" w:rsidTr="00465A80">
        <w:trPr>
          <w:trHeight w:val="1477"/>
        </w:trPr>
        <w:tc>
          <w:tcPr>
            <w:tcW w:w="3260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r w:rsidRPr="0071727A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Organizacja cateringu</w:t>
            </w: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727A">
              <w:rPr>
                <w:rFonts w:ascii="Cambria" w:eastAsia="Calibri" w:hAnsi="Cambria" w:cs="Times New Roman"/>
                <w:sz w:val="20"/>
                <w:szCs w:val="20"/>
              </w:rPr>
              <w:t>Całkowit</w:t>
            </w:r>
            <w:bookmarkStart w:id="0" w:name="_GoBack"/>
            <w:bookmarkEnd w:id="0"/>
            <w:r w:rsidRPr="0071727A">
              <w:rPr>
                <w:rFonts w:ascii="Cambria" w:eastAsia="Calibri" w:hAnsi="Cambria" w:cs="Times New Roman"/>
                <w:sz w:val="20"/>
                <w:szCs w:val="20"/>
              </w:rPr>
              <w:t>y koszt cateringu na 2 dni: ………………………………… zł</w:t>
            </w: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1727A" w:rsidRPr="0071727A" w:rsidRDefault="0071727A" w:rsidP="0071727A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1727A">
              <w:rPr>
                <w:rFonts w:ascii="Cambria" w:eastAsia="Calibri" w:hAnsi="Cambria" w:cs="Times New Roman"/>
                <w:sz w:val="20"/>
                <w:szCs w:val="20"/>
              </w:rPr>
              <w:t>w tym koszt cateringu na jedną osobę:……………………….. zł</w:t>
            </w:r>
          </w:p>
        </w:tc>
      </w:tr>
    </w:tbl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1727A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1727A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1727A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1727A" w:rsidRPr="0071727A" w:rsidRDefault="0071727A" w:rsidP="0071727A">
      <w:pPr>
        <w:spacing w:after="200" w:line="276" w:lineRule="auto"/>
        <w:ind w:left="284" w:hanging="284"/>
        <w:contextualSpacing/>
        <w:jc w:val="center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……………………………………………………………</w:t>
      </w:r>
    </w:p>
    <w:p w:rsidR="00ED6405" w:rsidRPr="0071727A" w:rsidRDefault="0071727A" w:rsidP="0071727A">
      <w:pPr>
        <w:spacing w:after="200" w:line="276" w:lineRule="auto"/>
        <w:ind w:left="284" w:hanging="284"/>
        <w:contextualSpacing/>
        <w:jc w:val="center"/>
        <w:rPr>
          <w:rFonts w:ascii="Cambria" w:eastAsia="Calibri" w:hAnsi="Cambria" w:cs="Times New Roman"/>
          <w:sz w:val="20"/>
          <w:szCs w:val="20"/>
        </w:rPr>
      </w:pPr>
      <w:r w:rsidRPr="0071727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data i podpis</w:t>
      </w:r>
    </w:p>
    <w:sectPr w:rsidR="00ED6405" w:rsidRPr="0071727A" w:rsidSect="0071727A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F1" w:rsidRDefault="007432F1" w:rsidP="00844849">
      <w:pPr>
        <w:spacing w:after="0" w:line="240" w:lineRule="auto"/>
      </w:pPr>
      <w:r>
        <w:separator/>
      </w:r>
    </w:p>
  </w:endnote>
  <w:endnote w:type="continuationSeparator" w:id="0">
    <w:p w:rsidR="007432F1" w:rsidRDefault="007432F1" w:rsidP="008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F1" w:rsidRDefault="007432F1" w:rsidP="00844849">
      <w:pPr>
        <w:spacing w:after="0" w:line="240" w:lineRule="auto"/>
      </w:pPr>
      <w:r>
        <w:separator/>
      </w:r>
    </w:p>
  </w:footnote>
  <w:footnote w:type="continuationSeparator" w:id="0">
    <w:p w:rsidR="007432F1" w:rsidRDefault="007432F1" w:rsidP="008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4849" w:rsidRPr="00AE7FCD" w:rsidTr="006B2B29">
      <w:tc>
        <w:tcPr>
          <w:tcW w:w="2660" w:type="dxa"/>
          <w:vAlign w:val="center"/>
        </w:tcPr>
        <w:p w:rsidR="00844849" w:rsidRPr="00AE7FCD" w:rsidRDefault="00844849" w:rsidP="00844849">
          <w:r w:rsidRPr="00AE7FCD">
            <w:rPr>
              <w:noProof/>
              <w:lang w:eastAsia="pl-PL"/>
            </w:rPr>
            <w:drawing>
              <wp:inline distT="0" distB="0" distL="0" distR="0" wp14:anchorId="6A6E867D" wp14:editId="2D2A4A38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4849" w:rsidRPr="00AE7FCD" w:rsidRDefault="00844849" w:rsidP="00844849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A6E13E5" wp14:editId="7BFE11F4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4849" w:rsidRPr="00AE7FCD" w:rsidRDefault="00844849" w:rsidP="00844849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5D03AEB5" wp14:editId="71523356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849" w:rsidRDefault="0084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F"/>
    <w:rsid w:val="003F5472"/>
    <w:rsid w:val="0071727A"/>
    <w:rsid w:val="007432F1"/>
    <w:rsid w:val="00844849"/>
    <w:rsid w:val="00ED6405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7390-24C2-4B7E-9F74-83BE7CC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49"/>
  </w:style>
  <w:style w:type="paragraph" w:styleId="Stopka">
    <w:name w:val="footer"/>
    <w:basedOn w:val="Normalny"/>
    <w:link w:val="Stopka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3</cp:revision>
  <dcterms:created xsi:type="dcterms:W3CDTF">2017-03-17T07:32:00Z</dcterms:created>
  <dcterms:modified xsi:type="dcterms:W3CDTF">2018-03-05T10:08:00Z</dcterms:modified>
</cp:coreProperties>
</file>